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Proxima Nova" w:cs="Proxima Nova" w:eastAsia="Proxima Nova" w:hAnsi="Proxima Nova"/>
        </w:rPr>
      </w:pPr>
      <w:bookmarkStart w:colFirst="0" w:colLast="0" w:name="_a3z03ww2cl86" w:id="0"/>
      <w:bookmarkEnd w:id="0"/>
      <w:r w:rsidDel="00000000" w:rsidR="00000000" w:rsidRPr="00000000">
        <w:rPr>
          <w:rFonts w:ascii="Proxima Nova" w:cs="Proxima Nova" w:eastAsia="Proxima Nova" w:hAnsi="Proxima Nova"/>
          <w:rtl w:val="0"/>
        </w:rPr>
        <w:t xml:space="preserve">Transcript - Conversation with Dom Kelly - Webinar</w:t>
      </w:r>
    </w:p>
    <w:p w:rsidR="00000000" w:rsidDel="00000000" w:rsidP="00000000" w:rsidRDefault="00000000" w:rsidRPr="00000000" w14:paraId="00000002">
      <w:pPr>
        <w:rPr>
          <w:rFonts w:ascii="Proxima Nova" w:cs="Proxima Nova" w:eastAsia="Proxima Nova" w:hAnsi="Proxima Nova"/>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3.2653061224491"/>
        <w:gridCol w:w="8046.734693877551"/>
        <w:tblGridChange w:id="0">
          <w:tblGrid>
            <w:gridCol w:w="1313.2653061224491"/>
            <w:gridCol w:w="8046.734693877551"/>
          </w:tblGrid>
        </w:tblGridChange>
      </w:tblGrid>
      <w:tr>
        <w:trPr>
          <w:cantSplit w:val="0"/>
          <w:trHeight w:val="2073.924"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Hello everybody, and welcome. We are just going to take a moment to let you all come in, but welcome to this conversation with Dom Kelly, and welcome to, a moment today where we're going to be talking about accessibility, advocacy, and the art. But we'll just give everybody a moment to join. Thanks for your patience and thanks for being here.</w:t>
            </w:r>
          </w:p>
          <w:p w:rsidR="00000000" w:rsidDel="00000000" w:rsidP="00000000" w:rsidRDefault="00000000" w:rsidRPr="00000000" w14:paraId="0000000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[00:00:30]</w:t>
            </w:r>
          </w:p>
          <w:p w:rsidR="00000000" w:rsidDel="00000000" w:rsidP="00000000" w:rsidRDefault="00000000" w:rsidRPr="00000000" w14:paraId="0000000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[00:01:00]</w:t>
            </w:r>
          </w:p>
          <w:p w:rsidR="00000000" w:rsidDel="00000000" w:rsidP="00000000" w:rsidRDefault="00000000" w:rsidRPr="00000000" w14:paraId="0000000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[00:01:30]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we'll just give it one more minute for people to join if you've just come in. But thank you again for being here. So it looks like we might be in a good position to get started. My name is Sinéad Burke. I am the CEO of Tilting the Lens, which is an accessibility consultancy rooted in education, advocacy and design. But to start, I'm gonna give a visual description of myself. I am a white cisgendered woman who uses the pronouns. She and her, I identify as queer and Disabled. I have brown shoulder length hair that is currently standing on end a little bit, and I am wearing a luminous green Tilting the Lens jumper. And I am sitting here in my home office in Ireland, which is a green wallpapered background, and there are cameras and lights all in front of me and a very professional setup.</w:t>
            </w:r>
          </w:p>
          <w:p w:rsidR="00000000" w:rsidDel="00000000" w:rsidP="00000000" w:rsidRDefault="00000000" w:rsidRPr="00000000" w14:paraId="000000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[00:02:00]</w:t>
            </w:r>
          </w:p>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[00:02:30]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Before I introduce our guest for this conversation today, I wanted to thank you for migrating from one platform to the other. So as part of our work around accessibility, we believe it to be a continuous practice that's constantly iterating and changing based on the learnings, particularly from Disabled people. We have hosted several conversations to expand the definition and understanding of accessibility previously on Instagram Live. And while it has been wonderful to be able to include Sign Language interpreters and Deaf Interpreters, it still doesn't provide all of the accessibility accommodations that we would like in order for everybody to be able to equitably participate. Zoom webinar is still a work in progress, but we would be so open to your feedback and comments about how we can continue to make this more accessible. But the great joy of a Zoom webinar is also the opportunity to communicate and to learn more from you.</w:t>
            </w:r>
          </w:p>
          <w:p w:rsidR="00000000" w:rsidDel="00000000" w:rsidP="00000000" w:rsidRDefault="00000000" w:rsidRPr="00000000" w14:paraId="0000001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[00:03:00]</w:t>
            </w:r>
          </w:p>
          <w:p w:rsidR="00000000" w:rsidDel="00000000" w:rsidP="00000000" w:rsidRDefault="00000000" w:rsidRPr="00000000" w14:paraId="000000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[00:03:30]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we have a chat box and we are going to be engaging in a conversation. So Emma and Aine from Tilting the Lens will be able to facilitate any questions that you're going to have for our Q&amp;A at the end of this session. But also, if you're here, say hello, introduce yourself, what's your name, where are you from? Even why are you here, &lt;laugh&gt;, what made you interested in this conversation? So myself and Dom are going talk for about 30 minutes about the work that he is doing, and then we're gonna hand it to you for your questions from the audience. But who and what is Dom Kelly? Well, I feel very lucky to be able to have this conversation with him. I hope that he will tell us a little bit about himself in time, but he has been leading policy change, ensuring that there is community outreach and really trying to think about what access looks like through a lens of Disability Justice. And he's just set up a new organization, which I'm incredibly excited about. But I have talked a lot already. I would love for you to start with a visual description of yourself and an introduction to who you are.</w:t>
            </w:r>
          </w:p>
          <w:p w:rsidR="00000000" w:rsidDel="00000000" w:rsidP="00000000" w:rsidRDefault="00000000" w:rsidRPr="00000000" w14:paraId="0000002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2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[00:04:00]</w:t>
            </w:r>
          </w:p>
          <w:p w:rsidR="00000000" w:rsidDel="00000000" w:rsidP="00000000" w:rsidRDefault="00000000" w:rsidRPr="00000000" w14:paraId="0000002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[00:04:30]</w:t>
            </w:r>
          </w:p>
          <w:p w:rsidR="00000000" w:rsidDel="00000000" w:rsidP="00000000" w:rsidRDefault="00000000" w:rsidRPr="00000000" w14:paraId="0000002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[00:05:00]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Absolutely. Well, um, Hi everyone. My name is Dom Kelly. I use he / him pronouns. I am a white cis male with, um, dark brown curly hair wearing, uh, my most expensive suit, a brown, um, and bluish plaid, um, plaid suit with a gray turtleneck, um, and full disclosure sweatpants that you can't see. I'm sitting in front of an orange sign that says New Disabled South with the new Disabled South logo. Um, and sitting in front of a pretty plain room, which is also in full disclosure in my covid quarantine room, um, uh, where I have been for the last five days or so now. So, um, but I am thrilled, thrilled to be in conversation with you, Sinead. And, um, I, uh, I live here in Atlanta, Georgia. Um, and I'm originally from New York. I moved to, uh, the South when I was 17, to Charleston, South Carolina, and have called the South Home, um, since then and have been doing disability advocacy work in some former fashion, uh, since I was about four years old. And, uh, I'm just thrilled to be able to talk to somebody who I admire and, um, uh, especially, uh, another Irish person, um, &lt;laugh&gt; as well. So I'm just thrilled to be here.</w:t>
            </w:r>
          </w:p>
          <w:p w:rsidR="00000000" w:rsidDel="00000000" w:rsidP="00000000" w:rsidRDefault="00000000" w:rsidRPr="00000000" w14:paraId="0000003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3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[00:05:30]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Of course, in our first conversation we mapped out where your family was from, where my family was from, to see if we were related. I don't think we figured it out yet, but hopefully over the next 30 minutes. But I was there in your introduction, you said since you were four years old, did you do something at four years old? What's your memory of that time?</w:t>
            </w:r>
          </w:p>
          <w:p w:rsidR="00000000" w:rsidDel="00000000" w:rsidP="00000000" w:rsidRDefault="00000000" w:rsidRPr="00000000" w14:paraId="0000003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3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[00:06:00]</w:t>
            </w:r>
          </w:p>
          <w:p w:rsidR="00000000" w:rsidDel="00000000" w:rsidP="00000000" w:rsidRDefault="00000000" w:rsidRPr="00000000" w14:paraId="0000003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[00:06:30]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Yeah, so I, I, I joke, half joking that my, my mother, uh, dropped my triplet brothers and I in front of a room full of high school seniors and said, um, you're gonna tell your story, good luck. Um, which is basically the truth, really, her thought was, you're gonna tell your story before anyone else can tell it for you. Um, my triplet brothers and I were all diagnosed with Cerebral Palsy when we were a year old. And, um, and so the work started right around that age and kind of continued through school and through different career paths, a career in music. All all the things that I've done, I've always sort of had a disability advocacy as, as part of it. Um, so, but it did start at, you know, talking to some high school seniors at four years old and telling them who I was.</w:t>
            </w:r>
          </w:p>
          <w:p w:rsidR="00000000" w:rsidDel="00000000" w:rsidP="00000000" w:rsidRDefault="00000000" w:rsidRPr="00000000" w14:paraId="0000004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mean, I'm so glad that I asked that question to Lauren. Number one, you're a triplet, number two, you're part of a Disabled triple threat, which feels like it needs to be a band or a musical theater collective. Yeah. But in that moment, at four in front of high school seniors, adults, like, did you have any nervousness or were you just telling your own story?</w:t>
            </w:r>
          </w:p>
          <w:p w:rsidR="00000000" w:rsidDel="00000000" w:rsidP="00000000" w:rsidRDefault="00000000" w:rsidRPr="00000000" w14:paraId="0000004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[00:07:00]</w:t>
            </w:r>
          </w:p>
          <w:p w:rsidR="00000000" w:rsidDel="00000000" w:rsidP="00000000" w:rsidRDefault="00000000" w:rsidRPr="00000000" w14:paraId="0000004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you know, I don't remember that, uh, that particular experience very well. Um, I remember you</w:t>
            </w:r>
          </w:p>
          <w:p w:rsidR="00000000" w:rsidDel="00000000" w:rsidP="00000000" w:rsidRDefault="00000000" w:rsidRPr="00000000" w14:paraId="0000004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Before, so I won't, I won't go</w:t>
            </w:r>
          </w:p>
          <w:p w:rsidR="00000000" w:rsidDel="00000000" w:rsidP="00000000" w:rsidRDefault="00000000" w:rsidRPr="00000000" w14:paraId="0000004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4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[00:07:30]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&lt;laugh&gt;, but I, I remember, I remember most, um, most of the classrooms I talked to as a kid growing up and uh, you know, it was always a little nerve-wracking, especially like, you know, I, I have a slight stutter. I, um, you know, it's just hard to talk to people who are older than you, and especially when you're in middle school and you're trying to be cool and fit in, and then all of a sudden you're talking about, you know, having a disability. Like, it, it, there was always, um, an element of nervousness, but, uh, I think I learned because I had no choice how to get up in front of a room of people and be vulnerable. Um, and also the response and feedback that we always got helped because it was always positive.</w:t>
            </w:r>
          </w:p>
          <w:p w:rsidR="00000000" w:rsidDel="00000000" w:rsidP="00000000" w:rsidRDefault="00000000" w:rsidRPr="00000000" w14:paraId="0000005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5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[00:08:00]</w:t>
            </w:r>
          </w:p>
          <w:p w:rsidR="00000000" w:rsidDel="00000000" w:rsidP="00000000" w:rsidRDefault="00000000" w:rsidRPr="00000000" w14:paraId="0000005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[00:08:30]</w:t>
            </w:r>
          </w:p>
          <w:p w:rsidR="00000000" w:rsidDel="00000000" w:rsidP="00000000" w:rsidRDefault="00000000" w:rsidRPr="00000000" w14:paraId="0000005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[00:09:00]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Yeah, I think there is a part in that as, as Disabled people, but also as advocates that whether it is a forced vulnerability, uh, a choice to tell parts of our lives, to try to educate others. And that comes both with an opportunity and, and sometimes a cost. But I got straight into the personal narrative cuz immediately I was like, tell me about who you are for. But so much a part of this series is about trying to expand on or put language around the definition of accessibility. What we know from our work day-to-day is that accessibility means different things to different people. And if you're Disabled based on your accommodations or your needs, and has a very specific reason or ring met. So one of the questions that I always love to ask is how do you define accessibility? But before I ask you for your definition, I'm looking in the chat box and we have, you know, Janine Stanley is here, Aaron Anderson is here, Caitlin McMullen is here, Sara Johnson. There's a whole bunch of people, Claire Healy, a number of those who have both lived experience and expertise in this space. So selfishly, while I'm gonna ask you to tell us what your definition of accessibility is, I'd love to ask the wider room too, for them to put into the chat box, how do you define accessibility? So I'll go to you first, Dom, while everybody else furiously types.</w:t>
            </w:r>
          </w:p>
          <w:p w:rsidR="00000000" w:rsidDel="00000000" w:rsidP="00000000" w:rsidRDefault="00000000" w:rsidRPr="00000000" w14:paraId="0000006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6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[00:09:30]</w:t>
            </w:r>
          </w:p>
          <w:p w:rsidR="00000000" w:rsidDel="00000000" w:rsidP="00000000" w:rsidRDefault="00000000" w:rsidRPr="00000000" w14:paraId="0000006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Sure. I mean, this is this, I thought a lot about this question. Um, and I don't have, I don't have a simple answer. I think a simple first way to say it is accessibility. I mean, it is the ability for everyone to access the same information, the same tools, um, the same resources, um, uh, as everybody else, um, no matter the means by which they need to access it. Um, but it also goes beyond, beyond disability. I think we often think about accessibility as something that's simply for Disabled people. Um, and, and it's not, um, it also goes beyond simply making sure we have interpreters and captions. When I think of accessibility, I think of class, I think of millions of Disabled people who are living in poverty. Um, it's really fantastic that we have accessible technology, but is it affordable for people?</w:t>
            </w:r>
          </w:p>
          <w:p w:rsidR="00000000" w:rsidDel="00000000" w:rsidP="00000000" w:rsidRDefault="00000000" w:rsidRPr="00000000" w14:paraId="0000006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[00:10:30]</w:t>
            </w:r>
          </w:p>
          <w:p w:rsidR="00000000" w:rsidDel="00000000" w:rsidP="00000000" w:rsidRDefault="00000000" w:rsidRPr="00000000" w14:paraId="0000007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Because if it's not affordable for people, then it's not accessible. Um, you know, are we thinking about race? Are we thinking about ethnic background, culture, language? All of those things play into accessibility. So it makes me think about universal design, and if we're thinking about ensuring that things are made accessible from the start, we have to think about all those factors. I can expect that something, some service that I can afford to make, you know, my experience more accessible is going to be the same for somebody else. So that's just how, broadly I think about accessibility. It is, it is those things that we know we talk about, and it's also like we need to think about all of the other things that come into play.</w:t>
            </w:r>
          </w:p>
          <w:p w:rsidR="00000000" w:rsidDel="00000000" w:rsidP="00000000" w:rsidRDefault="00000000" w:rsidRPr="00000000" w14:paraId="0000007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4231.00199999999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7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[00:11:30]</w:t>
            </w:r>
          </w:p>
          <w:p w:rsidR="00000000" w:rsidDel="00000000" w:rsidP="00000000" w:rsidRDefault="00000000" w:rsidRPr="00000000" w14:paraId="0000007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[00:12:00]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Yeah, I think that's so brilliant and really challenging to ensure that when we think about accessibility, that intersectionality is at the heart of it. So meaning, you know, the research of Kimberly Crenshaw, which talks about the layers of identity and how we are not one iteration of ourselves, but whether you are a Black queer and Disabled or trans and Disabled, that those different parts of your identity impact you in some ways. So for example, sometimes my challenge is that I'm Disabled. Sometimes I'm, my challenge is that I'm a woman. Sometimes my challenge is that I'm a woman who is Disabled and that the world impacts us in different ways based on that. But to your point, I think often we are, whether it is the design of a building, we assume that access is around wheelchair users, for example, or people who are Blind and low vision because of the Americans with Disabilities Act or building Code M.</w:t>
            </w:r>
          </w:p>
          <w:p w:rsidR="00000000" w:rsidDel="00000000" w:rsidP="00000000" w:rsidRDefault="00000000" w:rsidRPr="00000000" w14:paraId="0000008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[00:12:30]</w:t>
            </w:r>
          </w:p>
          <w:p w:rsidR="00000000" w:rsidDel="00000000" w:rsidP="00000000" w:rsidRDefault="00000000" w:rsidRPr="00000000" w14:paraId="0000008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[00:13:00]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But what I love about these conversations is, for me, it continuously challenges me to broaden that definition. So you talking about us and socioeconomic status, and if it's not affordable, it's not accessible, is such an important point. And particularly as somebody who works a lot in the fashion industry where affordability is almost the antithesis to what it is in terms of aspirational and trying to be created. So I think that notion of continuously challenging us as a community and wider sectors to think about accessibility is really important. There's some amazing contributions in the chat box around having a seamless experience with tools, kind of what you were saying, that everybody has this equity of experience, and I don't know if we have any good better practice examples of what accessibility is in society, but I know it's what we're all kind of striving for and trying to achieve. But I want to talk a little bit about where we're at right now, particularly from a US perspective. And you know, from the chat box, we have a breadth of people here from different locations, but where is the US currently as regards to disability rights and accessibility? And I know that there are elections upcoming and that may change things and move the dial, but what improvements or challenges are necessary to really speak to this moment?</w:t>
            </w:r>
          </w:p>
          <w:p w:rsidR="00000000" w:rsidDel="00000000" w:rsidP="00000000" w:rsidRDefault="00000000" w:rsidRPr="00000000" w14:paraId="0000009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[00:13:30]</w:t>
            </w:r>
          </w:p>
          <w:p w:rsidR="00000000" w:rsidDel="00000000" w:rsidP="00000000" w:rsidRDefault="00000000" w:rsidRPr="00000000" w14:paraId="0000009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9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[00:14:00]</w:t>
            </w:r>
          </w:p>
          <w:p w:rsidR="00000000" w:rsidDel="00000000" w:rsidP="00000000" w:rsidRDefault="00000000" w:rsidRPr="00000000" w14:paraId="0000009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[00:14:30]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That's such a good question. And, unfortunately there are so, so many things that feel like crises right now, um, for Disabled folks in this country. I will, I will note and, and make sure that I say that we have come a very long way. Um, you know, it's important that we think about the history of our community, about ADA about 504, like these are landmark, really historic moments that have moved us forward in so many ways. And we are living in, we're living through a pandemic. We're living through a pandemic where, governments and at least talking about the us our government has, all but given up on, the pandemic. They're not, they're no longer declaring a public health emergency as of this coming may. Um, meanwhile, Disabled and immunocompromised, chronically ill people, um, who cannot be out in the world, are still inside, because they could die.</w:t>
            </w:r>
          </w:p>
          <w:p w:rsidR="00000000" w:rsidDel="00000000" w:rsidP="00000000" w:rsidRDefault="00000000" w:rsidRPr="00000000" w14:paraId="0000009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[00:15:00]</w:t>
            </w:r>
          </w:p>
          <w:p w:rsidR="00000000" w:rsidDel="00000000" w:rsidP="00000000" w:rsidRDefault="00000000" w:rsidRPr="00000000" w14:paraId="000000A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[00:15:30]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see Disabled people being murdered by police every day. We see Disabled people who are on waiting lists just to be able to get services in their homes, in their communities. And many of them are being forced into nursing homes where they're developing bedsores and they're being treated terribly. Um, and they're waiting for 10, 15 years for waivers just to be able to get services in their homes. Um, we're seeing Disabled people's wheelchairs, wheelchair users, their wheelchairs being destroyed on airplanes. We're seeing, you know, despite the ADA voting locations being inaccessible for people, we're seeing challenges to the ballot box that make it more difficult for Disabled people to cast their ballots independently and freely. In some states, if you bring somebody to help you vote because you need assistance voting, even though it's legal, you can be recorded if someone suspects that you're, you know, engaging in something illegal, which puts your life at danger.</w:t>
            </w:r>
          </w:p>
          <w:p w:rsidR="00000000" w:rsidDel="00000000" w:rsidP="00000000" w:rsidRDefault="00000000" w:rsidRPr="00000000" w14:paraId="000000A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[00:16:00]</w:t>
            </w:r>
          </w:p>
          <w:p w:rsidR="00000000" w:rsidDel="00000000" w:rsidP="00000000" w:rsidRDefault="00000000" w:rsidRPr="00000000" w14:paraId="000000A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[00:16:30]</w:t>
            </w:r>
          </w:p>
          <w:p w:rsidR="00000000" w:rsidDel="00000000" w:rsidP="00000000" w:rsidRDefault="00000000" w:rsidRPr="00000000" w14:paraId="000000A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[00:17:00]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mean, there is like, I could go down the list of, of things and, and I say all of that, not, not to say that all hope is lost because it's not. Um, but that, uh, we as a community, um, here in the US uh, really need to, to, um, kind of rethink our approach to organizing, rethink our approach to, to policy change. We, we need for the people in power to hear us so far, oftentimes Disability Policy or at least disability policy makers look like making sure that kids in school, you know, have access to special, special education classrooms, which is really great,, and needed. And, um, it doesn't go far enough, you know, and, and so we need to hold people and power accountable and we need to really have a reckoning on how we organize in this country if we're going to see improvement, continued improvement, especially in this political landscape. So I could go on about that &lt;laugh&gt;. Well,</w:t>
            </w:r>
          </w:p>
          <w:p w:rsidR="00000000" w:rsidDel="00000000" w:rsidP="00000000" w:rsidRDefault="00000000" w:rsidRPr="00000000" w14:paraId="000000B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B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[00:17:30]</w:t>
            </w:r>
          </w:p>
          <w:p w:rsidR="00000000" w:rsidDel="00000000" w:rsidP="00000000" w:rsidRDefault="00000000" w:rsidRPr="00000000" w14:paraId="000000B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[00:18:00]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But, I think you're exactly right and it is about re-examining organizing, but I think it's also about energizing and yes, creating greater awareness for voting populations. You know, to your point where you were listing different policies or challenges that currently exist. I know globally when we think about marriage equality in some countries, great changes have been made as regards to policy for members of the queer community and still in not enough places. But if we look to the US, if we look to other countries, you know, depending on your disability and the state's understanding of your capacity to make decisions, you may or may not be legally allowed to get married. So I think it's also about bringing awareness to these policy issues and then you can change hearts and minds and votes. And then also thinking about not just policy and governance, which is very important, but thinking about business culture representation, more sectorally in order to think about that change, which is so important.</w:t>
            </w:r>
          </w:p>
          <w:p w:rsidR="00000000" w:rsidDel="00000000" w:rsidP="00000000" w:rsidRDefault="00000000" w:rsidRPr="00000000" w14:paraId="000000C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[00:18:30]</w:t>
            </w:r>
          </w:p>
          <w:p w:rsidR="00000000" w:rsidDel="00000000" w:rsidP="00000000" w:rsidRDefault="00000000" w:rsidRPr="00000000" w14:paraId="000000C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[00:19:00]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But thank you for setting a baseline there, because often when we think about disability and access, we think it's about toilets, we think it's about housing or accommodation, and it is, but it is about setting Disabled people up for success as independently or with the resources that they need in order to be interdependent or dependent as possible. But you mentioned, in your visual description, New Disabled South, and I like that you have come prepared with branding even in a room in which you are isolating from Covid. And thank you again for doing this conversation while experiencing Covid, what is New Disabled South. I mean, I saw the launch of the organization in real time on social media and was so excited to see you move from the work that you did with Stacey Abrams to really setting up an organization, which feels like it has such a singular mission. So tell us everything about it and also what are your short and long-term aims for this organization?</w:t>
            </w:r>
          </w:p>
          <w:p w:rsidR="00000000" w:rsidDel="00000000" w:rsidP="00000000" w:rsidRDefault="00000000" w:rsidRPr="00000000" w14:paraId="000000C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0C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[00:19:30]</w:t>
            </w:r>
          </w:p>
          <w:p w:rsidR="00000000" w:rsidDel="00000000" w:rsidP="00000000" w:rsidRDefault="00000000" w:rsidRPr="00000000" w14:paraId="000000C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Sure. Well, New Disabled South has been an idea of mine for a while. Probably a couple years at this point. I, there has been a need for a regional approach to this work, a regional strategy. Um, and there has not been, there have been, you know, really great, there are, there are really great folks, really great organizations doing incredible work. There have been smaller kinds of coalitions that have been built here and there, but there has never been this, this regional perspective before to both disability policy and disability organizing. Um, so when I kind of sat down to think about what is, what does that look like,  to me it was, there were three, three ways that we could sort of look at this. One was coalition building, bringing together all of the important players in this world,  across 14 southern states here in the us.</w:t>
            </w:r>
          </w:p>
          <w:p w:rsidR="00000000" w:rsidDel="00000000" w:rsidP="00000000" w:rsidRDefault="00000000" w:rsidRPr="00000000" w14:paraId="000000D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[00:20:30]</w:t>
            </w:r>
          </w:p>
          <w:p w:rsidR="00000000" w:rsidDel="00000000" w:rsidP="00000000" w:rsidRDefault="00000000" w:rsidRPr="00000000" w14:paraId="000000D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[00:21:00]</w:t>
            </w:r>
          </w:p>
          <w:p w:rsidR="00000000" w:rsidDel="00000000" w:rsidP="00000000" w:rsidRDefault="00000000" w:rsidRPr="00000000" w14:paraId="000000D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[00:21:30]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we're calling that our Southern Disability Justice Coalition. the second piece is just a policy advocacy,  arm tracking policy across states. You know, making sure that when we're educating our community on policy and how it impacts their lives, that we're making it accessible, plain language, easily digestible. And then the third is investing in research. Um, there's, uh, very little data and research, and in the South, Disabled people face the impacts of policy choices disproportionately to elsewhere in the country. You know, in the US Disabled people live in poverty at twice the rate of non-Disabled people, states that the highest poverty rates are here in the South. Disabled people are, I mentioned waiting lists for home and community based services. 76% of the current waiting list for people with intellectual and developmental Disabilities, in the entire country, 76% of them are in the South.</w:t>
            </w:r>
          </w:p>
          <w:p w:rsidR="00000000" w:rsidDel="00000000" w:rsidP="00000000" w:rsidRDefault="00000000" w:rsidRPr="00000000" w14:paraId="000000E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[00:22:00]</w:t>
            </w:r>
          </w:p>
          <w:p w:rsidR="00000000" w:rsidDel="00000000" w:rsidP="00000000" w:rsidRDefault="00000000" w:rsidRPr="00000000" w14:paraId="000000E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[00:22:30]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are issues that impact Disabled people in the South way more than elsewhere. So we need to be able to invest in the research so we can see, okay, we can have data to show the issues that we're looking at, and then be able to find both policy solutions, at the state and local level and community solutions. How do we invest in mutual aid? How do we get resources to folks in local communities so they can organize with Disabled people who live in their neighborhood? So those are the kind of things that we're looking at. We officially launched right after the Abrams campaign ended. So many people were like, did you just decide to launch this campaign, this organization? Like the second, the campaign ended? Like you just built an organization in a week. I was, I've been working on this for a while and was thrilled to be able to launch it. Now going into February, we're in a really, really strong position. We've got two of us who are full-time, we're about to bring on two more full-time, and we're scaling pretty quickly and getting a lot of really good interest and support. So it's just been, it's just been really exciting and I got this fancy board behind me too, so that felt like a good check checking a box. Yeah.</w:t>
            </w:r>
          </w:p>
          <w:p w:rsidR="00000000" w:rsidDel="00000000" w:rsidP="00000000" w:rsidRDefault="00000000" w:rsidRPr="00000000" w14:paraId="000000E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F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[00:23:00]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Well, Tilting the Lens is two years in and we got merchandise and jumpers. So I, I feel aligned with you, but just for anybody who is not US based or doesn't know the timeframe of the Abrams campaign, for example, so when did new Disabled sales publicly officially launch and be communicated? Just so people have a sense, because I think what you put together there was some lofty challenging goals, and some people may be thinking that you've been set up for five years, but, but what's the timeline?</w:t>
            </w:r>
          </w:p>
          <w:p w:rsidR="00000000" w:rsidDel="00000000" w:rsidP="00000000" w:rsidRDefault="00000000" w:rsidRPr="00000000" w14:paraId="000000F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[00:23:30]</w:t>
            </w:r>
          </w:p>
          <w:p w:rsidR="00000000" w:rsidDel="00000000" w:rsidP="00000000" w:rsidRDefault="00000000" w:rsidRPr="00000000" w14:paraId="000000F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Sure. So I'm, I'm looking at my calendar, but I think we, the Abrams campaign, ended on election day November 8th, 2022, and I believe I launched officially on Tuesday the 15th, so one week later. </w:t>
            </w:r>
          </w:p>
          <w:p w:rsidR="00000000" w:rsidDel="00000000" w:rsidP="00000000" w:rsidRDefault="00000000" w:rsidRPr="00000000" w14:paraId="000000F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0F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[00:24:00]</w:t>
            </w:r>
          </w:p>
          <w:p w:rsidR="00000000" w:rsidDel="00000000" w:rsidP="00000000" w:rsidRDefault="00000000" w:rsidRPr="00000000" w14:paraId="000000F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F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[00:24:30]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just to be, we're talking about two and a half months and already, in terms of the processes and the frameworks you've put in place, and speaking of a global audience, lots of people have shared where it is that they're from. And I think what's so brilliant about New Disabled South is speaking specifically to the issues that are relevant to Disabled people in the communities and the policies that are within that region. Even the statistics you shared around those with learning and intellectual disabilities within that region. But thinking about what people can take from this conversation, you know, what is your, how, how are you going about, you know, filling the research gaps? How are you going about the education and the community outreach, and not necessarily looking for your roadmap because we have a limited amount of time, but what is the advice you would give people who have similar ambitions for systemic change? What, what does it look like day-to-day?</w:t>
            </w:r>
          </w:p>
          <w:p w:rsidR="00000000" w:rsidDel="00000000" w:rsidP="00000000" w:rsidRDefault="00000000" w:rsidRPr="00000000" w14:paraId="000001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[00:25:00]</w:t>
            </w:r>
          </w:p>
          <w:p w:rsidR="00000000" w:rsidDel="00000000" w:rsidP="00000000" w:rsidRDefault="00000000" w:rsidRPr="00000000" w14:paraId="000001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0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[00:25:30]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That's a great question. There, there is, there's a lot of how, but I think the thing I'll focus on is bringing our biggest way is we are bringing people into our work so that we are not doing it alone. We are coalition building, we are building relationships with people who are doing really good work across all of our states. We are not reinventing the wheel while regional Disability Policy work, organizing work has not been done in this way before. The work that we are doing, the actual tactics that we're employing, those have been done and there are great groups doing it. So we're reaching out and saying, Hey, let's, let's partner, let's, let's bring you into this coalition. Let's figure out ways to like, share resources. You know, let's figure out ways to collaborate on messaging. Um, let's, let's talk about our strategy right now.</w:t>
            </w:r>
          </w:p>
          <w:p w:rsidR="00000000" w:rsidDel="00000000" w:rsidP="00000000" w:rsidRDefault="00000000" w:rsidRPr="00000000" w14:paraId="0000011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[00:26:00]</w:t>
            </w:r>
          </w:p>
          <w:p w:rsidR="00000000" w:rsidDel="00000000" w:rsidP="00000000" w:rsidRDefault="00000000" w:rsidRPr="00000000" w14:paraId="000001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[00:26:30]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I'll go back to Georgia. We're actively working on this waiting list issue here in Georgia and, you know, meeting with legislators and trying to get money in a budget during this legislative session, to be able to get more than 7,000 people with i d d off of these waiting lists, and to be able to pay care workers more than the current rate, which is $10 an hour. And so we are, we are meeting with legislators, we're meeting with stakeholders. We are doing a really robust strategic communications plan, which is getting stories told in local newspapers, getting media attention, working on getting ads out on TV and on the radio. But we're not doing it alone. We're bringing in people in the community, we're working with other groups, organizations, um, talking about how we can align on messaging so that messaging across advocates is really clear and consistent.</w:t>
            </w:r>
          </w:p>
          <w:p w:rsidR="00000000" w:rsidDel="00000000" w:rsidP="00000000" w:rsidRDefault="00000000" w:rsidRPr="00000000" w14:paraId="000001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1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[00:27:00]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Um, and so I, I saw about to say the advice is like, don't do it alone. Find, find the people who you want to work with. Find the people who are aligned in the work you want to do and bring them along. I, as a leader, I do not and cannot afford to think that I know everything because I certainly don't, hire smart people, people who are smarter than you, I would say, and bring along the right people who are out there in the community doing good work, um, because that, that's how you're going to have the, the most impact.</w:t>
            </w:r>
          </w:p>
          <w:p w:rsidR="00000000" w:rsidDel="00000000" w:rsidP="00000000" w:rsidRDefault="00000000" w:rsidRPr="00000000" w14:paraId="000001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2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2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[00:27:30]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think that's so important. And for any organization, you know, one organization cannot and should not do everything. It, it's, it's impossible. And the idea of collaboration and coalition is so key. Um, Janine has asked a question in the chat box, and she has identified as Blind earlier in the chat and she has said, Dom, can you describe your logo slash banner behind you?</w:t>
            </w:r>
          </w:p>
          <w:p w:rsidR="00000000" w:rsidDel="00000000" w:rsidP="00000000" w:rsidRDefault="00000000" w:rsidRPr="00000000" w14:paraId="0000012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2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2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[00:28:00]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Oh, yes, thank you. So behind me it says, New Disabled South in white letters, and next to it is a white square that has four overlapping circles in the middle of it. Um, and it's representative of, uh, kind of community coming together, um, working together, overlapping as a coalition, that's what it's supposed to represent.</w:t>
            </w:r>
          </w:p>
          <w:p w:rsidR="00000000" w:rsidDel="00000000" w:rsidP="00000000" w:rsidRDefault="00000000" w:rsidRPr="00000000" w14:paraId="0000012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2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2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[00:28:30]</w:t>
            </w:r>
          </w:p>
          <w:p w:rsidR="00000000" w:rsidDel="00000000" w:rsidP="00000000" w:rsidRDefault="00000000" w:rsidRPr="00000000" w14:paraId="0000013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[00:29:00]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Nice. And just for clarity, as I explained earlier, I'm wearing a luminous neon yellow jumper, and on the left hand side is the Tilting the Lens logo, which is a black sans serif font, specifically Proxima Nova in case anybody is a graphic designer or font interested in the room. But yes, being mindful of those descriptions is really key. Jeanine says, thank you. I think that adequately described it for her. We talked there about coalition and the idea of not doing anything alone. Who are the Disability advocates or the books or the podcasts or the articles or the Twitter or Instagram or TikTok accounts that you think would be useful for people to follow and engage with and, and learn more from And organizations too, as you mentioned, Georgie</w:t>
            </w:r>
          </w:p>
          <w:p w:rsidR="00000000" w:rsidDel="00000000" w:rsidP="00000000" w:rsidRDefault="00000000" w:rsidRPr="00000000" w14:paraId="0000013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3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3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[00:29:30]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First, I wanna actually amend one thing that I said, which is I said, you know, hire smart people, people who are smarter than you. I wanna be clear, not about intellect.  I struggle with the term smart. It can, it can have ableist connotations. What I mean is hire people who are experts in the things that you're not an expert in. As a leader, I cannot afford to think I'm an expert in everything. So that's what I was trying to say, and I realized as soon as I said it, this probably wasn't the best way to say it. </w:t>
            </w:r>
          </w:p>
          <w:p w:rsidR="00000000" w:rsidDel="00000000" w:rsidP="00000000" w:rsidRDefault="00000000" w:rsidRPr="00000000" w14:paraId="0000013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3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4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4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4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I think so much about accessibility, but also this practice is about it's a learning journey, right? And we're always talking about shared understanding, shared communication and what smart means to you may mean something else to somebody else. So I would also love to kind of crowdsource that. What is a synonym for something like smart in terms of, to your point, what you have put out there as a meeting that other people may be able to contribute and give us another word for. So we'll leave that to the group to think about, but cool Disability advocates or organizations that you would recommend people learn more about.</w:t>
            </w:r>
          </w:p>
          <w:p w:rsidR="00000000" w:rsidDel="00000000" w:rsidP="00000000" w:rsidRDefault="00000000" w:rsidRPr="00000000" w14:paraId="0000014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1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Sure. So I, I will start with, there are a couple of advocates here in Georgia who I adore who are doing great work, um, uh, Rasheer Doppson. Um, and I can happily type these names in the chat as well. Um, what will</w:t>
            </w:r>
          </w:p>
          <w:p w:rsidR="00000000" w:rsidDel="00000000" w:rsidP="00000000" w:rsidRDefault="00000000" w:rsidRPr="00000000" w14:paraId="0000014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1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[00:30:30]</w:t>
            </w:r>
          </w:p>
          <w:p w:rsidR="00000000" w:rsidDel="00000000" w:rsidP="00000000" w:rsidRDefault="00000000" w:rsidRPr="00000000" w14:paraId="0000014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4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will follow up with everybody in an email after the session. So if you just wanna share them orally, we'll then follow up with links to their profiles too. Great.</w:t>
            </w:r>
          </w:p>
          <w:p w:rsidR="00000000" w:rsidDel="00000000" w:rsidP="00000000" w:rsidRDefault="00000000" w:rsidRPr="00000000" w14:paraId="0000014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4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4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[00:31:00]</w:t>
            </w:r>
          </w:p>
          <w:p w:rsidR="00000000" w:rsidDel="00000000" w:rsidP="00000000" w:rsidRDefault="00000000" w:rsidRPr="00000000" w14:paraId="0000015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[00:31:30]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That sounds great. So Rasheera Doppson, that's R A S H E E R A, last name D O P P S O N. She is a Disability justice advocate here in Georgia who is just doing incredible work. She's a researcher by day, at Morehouse School of Medicine. And, um, and she just does really incredible work writing. Someone who I really admire. another, uh, person who's kind of breaking into the policy scene, who I worked with on the Abrams campaign here in Georgia as well, is Sonya Rio-Glick, S O N Y A, um, last name is R I O  dash G L I C K. She is also incredible, um, incredible queer Disabled advocate activist, budding policy expert. Um, in terms of organizations, uh, Neighborhood Access is based in New Hampshire. Um, Jules Good runs Neighborhood Access, I love, I love them.</w:t>
            </w:r>
          </w:p>
          <w:p w:rsidR="00000000" w:rsidDel="00000000" w:rsidP="00000000" w:rsidRDefault="00000000" w:rsidRPr="00000000" w14:paraId="0000015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[00:32:00]</w:t>
            </w:r>
          </w:p>
          <w:p w:rsidR="00000000" w:rsidDel="00000000" w:rsidP="00000000" w:rsidRDefault="00000000" w:rsidRPr="00000000" w14:paraId="0000015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5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[00:32:30]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Kelsey out of the Bay Area in San Francisco, I sit on their board. They do affordable accessible housing policy and create, um, create communities, affordable, accessible communities, um, for Disabled people to live in. And then, uh, I'm reading a book right now called Year of the Tiger by my friend Alice Wong. If you have not read it, I highly recommend that you read it. It is phenomenal and um, I was slow to read it because I was like working on the campaign when I got it in my hands, but I'm finishing it now and it's just phenomenal. So I highly recommend it.</w:t>
            </w:r>
          </w:p>
          <w:p w:rsidR="00000000" w:rsidDel="00000000" w:rsidP="00000000" w:rsidRDefault="00000000" w:rsidRPr="00000000" w14:paraId="0000015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Amazing. And Alice has another book called Disability Visibility, which is Yes, another great book. If you are looking for recommendations around books or podcasts, if you go to Tilting the Lens.com in the resources section, there is a list of non-fiction books by Disabled people, um, about their lived experience of disability across the spectrum, which we would recommend you taking a look at.</w:t>
            </w:r>
          </w:p>
          <w:p w:rsidR="00000000" w:rsidDel="00000000" w:rsidP="00000000" w:rsidRDefault="00000000" w:rsidRPr="00000000" w14:paraId="0000016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[00:33:00]</w:t>
            </w:r>
          </w:p>
          <w:p w:rsidR="00000000" w:rsidDel="00000000" w:rsidP="00000000" w:rsidRDefault="00000000" w:rsidRPr="00000000" w14:paraId="00000162">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have one more, oh, please, I forgot. It's a podcast. It's called uh, POL, it's called The Politics of Disability, um, and it's by Mary Fashik, last name is F A S H I K. Um, amazing, amazing podcast. Um, I'm pretty sure it won an award recently. Um, it is just phenomenal. So hi, the Politics of Disability.</w:t>
            </w:r>
          </w:p>
          <w:p w:rsidR="00000000" w:rsidDel="00000000" w:rsidP="00000000" w:rsidRDefault="00000000" w:rsidRPr="00000000" w14:paraId="0000016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[00:33:30]</w:t>
            </w:r>
          </w:p>
          <w:p w:rsidR="00000000" w:rsidDel="00000000" w:rsidP="00000000" w:rsidRDefault="00000000" w:rsidRPr="00000000" w14:paraId="0000016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6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[00:34:00]</w:t>
            </w:r>
          </w:p>
          <w:p w:rsidR="00000000" w:rsidDel="00000000" w:rsidP="00000000" w:rsidRDefault="00000000" w:rsidRPr="00000000" w14:paraId="0000016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6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[00:34:30]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Amazing. Well, we will share those with everybody on email after this conversation, but thank you. We, I wanna go back to quickly, you were talking about a different word for smart. JD Caesar in the chat box says, someone who challenges you in a positive sense, which I think is just a great way to think about who and what we're looking for. And that can be across the spectrum of learning intelligence, et cetera. And somebody else, Sabrina Epstein said, lived experience being equal to expertise and how do we think about that, which is amazing, but I wanna create space for people in the room to ask questions. And I'm gonna start first with Sara Johnson. And Sara introduced herself earlier by telling us that she works with Bridge06, which is an organization that at Tilting the Lens we're very proud to know and to learn from. So they have been responsible for working with and training a lot of the access coordinators who will be soon on site at productions across the uk, which is amazing, ensuring that accessibility is considered from beginning all the way through. Sara asks, please could you share two dos and two don'ts for advocates and allies who are standing up to join you to bring change? Thank you so much.</w:t>
            </w:r>
          </w:p>
          <w:p w:rsidR="00000000" w:rsidDel="00000000" w:rsidP="00000000" w:rsidRDefault="00000000" w:rsidRPr="00000000" w14:paraId="000001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7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[00:35:00]</w:t>
            </w:r>
          </w:p>
          <w:p w:rsidR="00000000" w:rsidDel="00000000" w:rsidP="00000000" w:rsidRDefault="00000000" w:rsidRPr="00000000" w14:paraId="0000017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[00:35:30]</w:t>
            </w:r>
          </w:p>
          <w:p w:rsidR="00000000" w:rsidDel="00000000" w:rsidP="00000000" w:rsidRDefault="00000000" w:rsidRPr="00000000" w14:paraId="0000017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7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[00:36:00]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Great question. Um, so I'll start with two, don't, um, one, one don't for allies. Um, if you are a non-Disabled ally, um, don't police Disabled people's language. Um, some people prefer to use identity-first language. Some people prefer to use person-first language. Um, a lot of us, I prefer identity first. Um, but uh, and I guess this is more broadly just li listen to Disabled people, um, when they tell you something is' inaccessible 'and they tell you there is, this is a good way or not a good way to go about something like you should listen. Um, if it has to do with disability, listen to Disabled people. Two do’s are center, center Disabled people and particularly multiply marginalized Disabled people and their experiences. I guess another do would be to, and I think this is maybe just general leadership, um, but also so important in our space is to be humble and willing to learn and do better.</w:t>
            </w:r>
          </w:p>
          <w:p w:rsidR="00000000" w:rsidDel="00000000" w:rsidP="00000000" w:rsidRDefault="00000000" w:rsidRPr="00000000" w14:paraId="0000018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[00:36:30]</w:t>
            </w:r>
          </w:p>
          <w:p w:rsidR="00000000" w:rsidDel="00000000" w:rsidP="00000000" w:rsidRDefault="00000000" w:rsidRPr="00000000" w14:paraId="0000018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8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[00:37:00]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really appreciate call outs. I appreciate call ins. I appreciate as a leader when somebody says, Hey, kind of you kinda messed this up, or like, this language wasn't right. And I then can take a step back and reflect and learn and acknowledge and do better rather than react and be defensive. Um, and sometimes,  it is difficult not to be. But I think in our space it is really important for us to listen and to learn and do better because that, and that doesn't mean we allow ourselves to be, you know, trampled over. Um, but it means that we can continue to learn how to better work with people who we need in our space to get the good work done and to just be better leaders in this world overall. So those are my two dos and two don'ts.</w:t>
            </w:r>
          </w:p>
          <w:p w:rsidR="00000000" w:rsidDel="00000000" w:rsidP="00000000" w:rsidRDefault="00000000" w:rsidRPr="00000000" w14:paraId="0000018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8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[00:37:30]</w:t>
            </w:r>
          </w:p>
          <w:p w:rsidR="00000000" w:rsidDel="00000000" w:rsidP="00000000" w:rsidRDefault="00000000" w:rsidRPr="00000000" w14:paraId="0000019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[00:38:00]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just for clarity, for those who may or may not know, so person-first, and identity-first language. So for example, person first is a person with a Disability or a person with Dwarfism in my case, or a person with Cerebral Palsy identity. First is when the identity comes first. So a Disabled person, what we have seen historically is that around the social model of disability. So the understanding that it is environmental or policy factors that are a challenge for Disabled people really brought forward person-first language, which is why we have the UN Convention on the Rights of Persons with Disabilities because that legislation came in around that time. But what we have seen through Disability Community and Disability Justice is a move to thinking about disability. Not something that is separate to the individual, but something that is fundamental to who they are.</w:t>
            </w:r>
          </w:p>
          <w:p w:rsidR="00000000" w:rsidDel="00000000" w:rsidP="00000000" w:rsidRDefault="00000000" w:rsidRPr="00000000" w14:paraId="0000019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9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[00:38:30]</w:t>
            </w:r>
          </w:p>
          <w:p w:rsidR="00000000" w:rsidDel="00000000" w:rsidP="00000000" w:rsidRDefault="00000000" w:rsidRPr="00000000" w14:paraId="000001A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[00:39:00]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I would proudly say like, Dom, that I am a Disabled person because my disability impacts me in lots of ways, how I think, how I'm ambitious to see the world, the person that I have become. But to your point, some communities and some individuals still have different preferences. Some people still prefer to call themselves a person with a disability. Others may not like the term disability at all. And I think as a society we need to come to some sort of shared understanding around vocabulary, whilst also making sure Disabled people have the freedom to define and describe themselves however they are most comfortable with. But language is an evolving journey. If you'd have asked me five years ago what I would've said, it would've been very different to who and where I am today. And creating space for people to change their mind as they grow and learn, I think, is really important. Dom, we are coming close to the end of our conversation, which it's hard to believe that time has moved so fast, but I want us to think about November, 2023, when New Disabled South will be a year in existence. And then thinking about 2026 when it's kind of, you know, much further along, what will success look like?</w:t>
            </w:r>
          </w:p>
          <w:p w:rsidR="00000000" w:rsidDel="00000000" w:rsidP="00000000" w:rsidRDefault="00000000" w:rsidRPr="00000000" w14:paraId="000001A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[00:39:30]</w:t>
            </w:r>
          </w:p>
          <w:p w:rsidR="00000000" w:rsidDel="00000000" w:rsidP="00000000" w:rsidRDefault="00000000" w:rsidRPr="00000000" w14:paraId="000001AA">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A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A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[00:40:00]</w:t>
            </w:r>
          </w:p>
          <w:p w:rsidR="00000000" w:rsidDel="00000000" w:rsidP="00000000" w:rsidRDefault="00000000" w:rsidRPr="00000000" w14:paraId="000001A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in November of this year, I would like for us to be able to say one that we had a couple of really clear policy wins, um, that the work that we are putting in right now during what's here in the US called legislative session, um, in our states, when lawmakers are actively working to write laws, pass them, get money and budgets, um, that we can look back and say, yes, we had some really clear wins, um, and two, that we can talk to Disabled folks in our region who say, wow, this initiative that you did really had an impact in my community and here's how. So, like a really tangible, you know, result, something that we can point to and say, wow, this person was able, because of our mutual aid efforts in, you know, southwest Atlanta or you know, somewhere in Mississippi in some community Mississippi, these people were able to get access to their medication, whereas before they wouldn't have been able to like that kind of real result of organizing efforts.</w:t>
            </w:r>
          </w:p>
          <w:p w:rsidR="00000000" w:rsidDel="00000000" w:rsidP="00000000" w:rsidRDefault="00000000" w:rsidRPr="00000000" w14:paraId="000001B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3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[00:41:00]</w:t>
            </w:r>
          </w:p>
          <w:p w:rsidR="00000000" w:rsidDel="00000000" w:rsidP="00000000" w:rsidRDefault="00000000" w:rsidRPr="00000000" w14:paraId="000001B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B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[00:41:30]</w:t>
            </w:r>
          </w:p>
          <w:p w:rsidR="00000000" w:rsidDel="00000000" w:rsidP="00000000" w:rsidRDefault="00000000" w:rsidRPr="00000000" w14:paraId="000001B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[00:42:00]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I would love to be able to see that, um, 2026, I have, I have big goals, Sinéad, like big goals. I see us not only doing regional disability work in the South, but I see us having it across this country in all regions. So I keep telling people like, my grand vision is a new Disabled America where we have a New Disabled South, a New Disabled Southwest, a New Disabled West, what whatever, whatever we call these, you know, organizations, coalitions. Um, but I, I see us doing this work, um, nationally and being able to have that sort of regional focus throughout the country, um, and being able to see that people in the south, uh, have access to home and community based services that asset limits are no longer a thing so that Disabled people can get married. Um, you know, the list goes on that we don't continue to see Black and Brown Disabled people brutalized by police and incarcerated at alarming rates in the south or across the country. Like, I, I wanna be able to, to see change in the next measure couple of years, me and measure those changes</w:t>
            </w:r>
          </w:p>
          <w:p w:rsidR="00000000" w:rsidDel="00000000" w:rsidP="00000000" w:rsidRDefault="00000000" w:rsidRPr="00000000" w14:paraId="000001C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with data and with qualitative experience. Before I let you go clear, he has a great question, which is, John, what does it mean to call in versus call out? Which I think is a great way to end our conversation as undoubtedly we will all spend the rest of this week hopefully creating space for, for both were appropriate. So what is the difference between call in versus call out?</w:t>
            </w:r>
          </w:p>
          <w:p w:rsidR="00000000" w:rsidDel="00000000" w:rsidP="00000000" w:rsidRDefault="00000000" w:rsidRPr="00000000" w14:paraId="000001C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[00:42:30]</w:t>
            </w:r>
          </w:p>
          <w:p w:rsidR="00000000" w:rsidDel="00000000" w:rsidP="00000000" w:rsidRDefault="00000000" w:rsidRPr="00000000" w14:paraId="000001C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C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[00:43:00]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That's a great question. To me, calling out is somebody, somebody says or does something bad or the wrong thing, um, you call them out on it. Um, and that can be really effective. Um, it's been effective for me, unintentional, you know, sometimes you say or do the wrong thing unintentionally and you need someone to call you out on it. That's a call out. A call in is bringing someone in and saying, Hey, here's how this is harmful. Let's have a conversation about it. Let's dig deeper there in, into it and like really try to look at what's what, what's the core? So you're, you're, you're not just saying, Hey, that this is wrong, calling them out, which can be really effective, but calling them in for a conversation to be able to go a little bit deeper. Um, that to me is the difference between the two.</w:t>
            </w:r>
          </w:p>
          <w:p w:rsidR="00000000" w:rsidDel="00000000" w:rsidP="00000000" w:rsidRDefault="00000000" w:rsidRPr="00000000" w14:paraId="000001D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So would it be true that call out is a bit more public or, or visible and that call in would be a bit more intimate and in depth?</w:t>
            </w:r>
          </w:p>
          <w:p w:rsidR="00000000" w:rsidDel="00000000" w:rsidP="00000000" w:rsidRDefault="00000000" w:rsidRPr="00000000" w14:paraId="000001D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[00:43:30]</w:t>
            </w:r>
          </w:p>
          <w:p w:rsidR="00000000" w:rsidDel="00000000" w:rsidP="00000000" w:rsidRDefault="00000000" w:rsidRPr="00000000" w14:paraId="000001D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D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[00:44:00]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D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 think so. Um, and people may have different definitions of how they look at it, but I think both can be effective. Um, if we're even thinking about organizing, both can be effective organizing tools, calling people in power out for the things that they do wrong, but also being willing to call people in for a conversation. Hey, representative so-and-so, let's sit down and edit at the table and have a conversation about why this policy is harmful and what our community is seeing and how we can sort of change the narrative or how we can look at this differently.</w:t>
            </w:r>
          </w:p>
          <w:p w:rsidR="00000000" w:rsidDel="00000000" w:rsidP="00000000" w:rsidRDefault="00000000" w:rsidRPr="00000000" w14:paraId="000001E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E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[00:44:30]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knowing that every room a person is in and every conversation that is thinking about whether to call out or call in and, and what you know of that person, you're probably code switching between each of those skills in terms of how you use it. So if you're in the boardroom and your senior leader says a word or a term that maybe is not comfortable, verge is un offensive, maybe it's a quiet conversation, maybe it's something more open. So I think people knowing that there's multiple ways to bring others along the education journey with us is really powerful. &lt;crosstalk&gt;,</w:t>
            </w:r>
          </w:p>
          <w:p w:rsidR="00000000" w:rsidDel="00000000" w:rsidP="00000000" w:rsidRDefault="00000000" w:rsidRPr="00000000" w14:paraId="000001E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sometimes, go ahead. Oh, I, I apologize. I was gonna say, and sometimes it starts with a call in and if the behavior doesn't change, it leads to a call out.</w:t>
            </w:r>
          </w:p>
          <w:p w:rsidR="00000000" w:rsidDel="00000000" w:rsidP="00000000" w:rsidRDefault="00000000" w:rsidRPr="00000000" w14:paraId="000001E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E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E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[00:45:00]</w:t>
            </w:r>
          </w:p>
          <w:p w:rsidR="00000000" w:rsidDel="00000000" w:rsidP="00000000" w:rsidRDefault="00000000" w:rsidRPr="00000000" w14:paraId="000001F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[00:45:30]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that's exactly it. Rowena has shared in the chat box, one is more constructive than the other and supports a move to change. So I think for me, what I'm often conscious about is that a call out can sometimes root people in embarrassment. And while we can question whether or not that embarrassment is our concern, it may not move people to behavioral change. It may leave them so rooted in embarrassment and the fear that they make something and they make an error again, that they just don't ever try. So how do we show the why knowing that that takes emotional energy, investment resources, time, capacity, but maybe it gets us closer to our mission of bringing people along with us. But Dom, I have kept you longer than I thought I would, um, knowing that we could chat all night, but I wanna be mindful of the fact that you are still recovering from Covid and give you space for that recovery. But where can people find out more information about New Disabled South?</w:t>
            </w:r>
          </w:p>
          <w:p w:rsidR="00000000" w:rsidDel="00000000" w:rsidP="00000000" w:rsidRDefault="00000000" w:rsidRPr="00000000" w14:paraId="000001F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Dom Kelly:</w:t>
            </w:r>
          </w:p>
          <w:p w:rsidR="00000000" w:rsidDel="00000000" w:rsidP="00000000" w:rsidRDefault="00000000" w:rsidRPr="00000000" w14:paraId="000001F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[00:46:00]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Yeah, they can go to NewDisabledSouth.org, there, you can find out everything you wanna know. We're on social media, um, at New Disabled South on Instagram and Facebook. And then Twitter is at Disabled South because they don't give you enough characters to have the full new Disabled south.</w:t>
            </w:r>
          </w:p>
          <w:p w:rsidR="00000000" w:rsidDel="00000000" w:rsidP="00000000" w:rsidRDefault="00000000" w:rsidRPr="00000000" w14:paraId="000001F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Sinéad Burke:</w:t>
            </w:r>
          </w:p>
          <w:p w:rsidR="00000000" w:rsidDel="00000000" w:rsidP="00000000" w:rsidRDefault="00000000" w:rsidRPr="00000000" w14:paraId="000001F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F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20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20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[00:46:30]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Amazing. Dom, thank you so much for joining us this evening for this conversation. We will make this available to people afterwards to watch back. I wanna thank Nora for joining us as our ASL interpreter. I wanna thank everybody who came along and was part of this webinar and signed up. Thank you for your enthusiasm as we change format. As I said at the beginning, if you have further suggestions or ideas as regards to how we can improve the accessibility of this format, email us at accessibility TiltingtheLens.com. But we will be in touch by email with a link to watch this back and we look forward to watching your progress Dom and seeing how the coalition creates change from now until November all the way through to 2026 and beyond. But thank you so much and we'll speak again soon. Thank you everybody.</w:t>
            </w:r>
          </w:p>
          <w:p w:rsidR="00000000" w:rsidDel="00000000" w:rsidP="00000000" w:rsidRDefault="00000000" w:rsidRPr="00000000" w14:paraId="0000020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tc>
      </w:tr>
    </w:tbl>
    <w:p w:rsidR="00000000" w:rsidDel="00000000" w:rsidP="00000000" w:rsidRDefault="00000000" w:rsidRPr="00000000" w14:paraId="000002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205">
      <w:pPr>
        <w:rPr>
          <w:rFonts w:ascii="Proxima Nova" w:cs="Proxima Nova" w:eastAsia="Proxima Nova" w:hAnsi="Proxima Nova"/>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pStyle w:val="Heading2"/>
      <w:rPr>
        <w:rFonts w:ascii="Proxima Nova" w:cs="Proxima Nova" w:eastAsia="Proxima Nova" w:hAnsi="Proxima Nova"/>
      </w:rPr>
    </w:pPr>
    <w:bookmarkStart w:colFirst="0" w:colLast="0" w:name="_by2h50ig1euk" w:id="1"/>
    <w:bookmarkEnd w:id="1"/>
    <w:r w:rsidDel="00000000" w:rsidR="00000000" w:rsidRPr="00000000">
      <w:rPr>
        <w:rFonts w:ascii="Proxima Nova" w:cs="Proxima Nova" w:eastAsia="Proxima Nova" w:hAnsi="Proxima Nova"/>
        <w:rtl w:val="0"/>
      </w:rPr>
      <w:t xml:space="preserve">Tilting the Lens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